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〔添付書類〕　　　　　　　　　　　　　　　　　　　　　　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autoSpaceDE w:val="0"/>
        <w:autoSpaceDN w:val="0"/>
        <w:spacing w:line="43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70751F">
        <w:rPr>
          <w:rFonts w:ascii="ＭＳ 明朝" w:eastAsia="ＭＳ 明朝" w:hAnsi="Times New Roman" w:cs="Times New Roman" w:hint="eastAsia"/>
          <w:kern w:val="0"/>
          <w:sz w:val="28"/>
          <w:szCs w:val="28"/>
        </w:rPr>
        <w:t>誓 約 書 （ 主 任 電 気 工 事 士 用 ）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年　　月　　日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　　　　　様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氏名又は名称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法人にあっては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代表者の氏名　　　　　　　　　　　　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下記の営業所におく主任電気工事士は、電気工事業の業務の適正化に関する法律第６条第１項第１号から第４号までに該当しない者であることを誓約いたします。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6026"/>
      </w:tblGrid>
      <w:tr w:rsidR="0070751F" w:rsidRPr="0070751F" w:rsidTr="004D3ED3">
        <w:trPr>
          <w:trHeight w:val="1074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営業所の名称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70751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0751F" w:rsidRPr="0070751F" w:rsidTr="004D3ED3">
        <w:trPr>
          <w:trHeight w:val="1074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主任電気工事士の氏名</w:t>
            </w: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</w:tc>
      </w:tr>
      <w:tr w:rsidR="0070751F" w:rsidRPr="0070751F" w:rsidTr="004D3ED3">
        <w:trPr>
          <w:trHeight w:val="1432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075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電気工事士免状の種類</w:t>
            </w: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及び交付番号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70751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A16D1" w:rsidRPr="0070751F" w:rsidRDefault="000A16D1"/>
    <w:sectPr w:rsidR="000A16D1" w:rsidRPr="0070751F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E" w:rsidRDefault="006110CE" w:rsidP="007746EE">
      <w:r>
        <w:separator/>
      </w:r>
    </w:p>
  </w:endnote>
  <w:endnote w:type="continuationSeparator" w:id="0">
    <w:p w:rsidR="006110CE" w:rsidRDefault="006110CE" w:rsidP="007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E" w:rsidRDefault="006110CE" w:rsidP="007746EE">
      <w:r>
        <w:separator/>
      </w:r>
    </w:p>
  </w:footnote>
  <w:footnote w:type="continuationSeparator" w:id="0">
    <w:p w:rsidR="006110CE" w:rsidRDefault="006110CE" w:rsidP="0077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1"/>
    <w:rsid w:val="000A16D1"/>
    <w:rsid w:val="00217C9F"/>
    <w:rsid w:val="005136C5"/>
    <w:rsid w:val="006110CE"/>
    <w:rsid w:val="0070751F"/>
    <w:rsid w:val="007746EE"/>
    <w:rsid w:val="00BD10F1"/>
    <w:rsid w:val="00F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49223-45E6-474A-B69B-21AE6C3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EE"/>
  </w:style>
  <w:style w:type="paragraph" w:styleId="a5">
    <w:name w:val="footer"/>
    <w:basedOn w:val="a"/>
    <w:link w:val="a6"/>
    <w:uiPriority w:val="99"/>
    <w:unhideWhenUsed/>
    <w:rsid w:val="00774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EE"/>
  </w:style>
  <w:style w:type="paragraph" w:styleId="a7">
    <w:name w:val="Balloon Text"/>
    <w:basedOn w:val="a"/>
    <w:link w:val="a8"/>
    <w:uiPriority w:val="99"/>
    <w:semiHidden/>
    <w:unhideWhenUsed/>
    <w:rsid w:val="0077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2021-01-28T04:50:00Z</cp:lastPrinted>
  <dcterms:created xsi:type="dcterms:W3CDTF">2021-01-21T06:13:00Z</dcterms:created>
  <dcterms:modified xsi:type="dcterms:W3CDTF">2022-03-28T02:59:00Z</dcterms:modified>
</cp:coreProperties>
</file>