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2BB0" w14:textId="0922F6C2" w:rsidR="00673616" w:rsidRDefault="00673616"/>
    <w:p w14:paraId="0EFED34F" w14:textId="1E6FBEE6" w:rsidR="00673616" w:rsidRDefault="008930FD">
      <w:pPr>
        <w:wordWrap w:val="0"/>
        <w:jc w:val="right"/>
      </w:pPr>
      <w:r>
        <w:rPr>
          <w:rFonts w:hint="eastAsia"/>
        </w:rPr>
        <w:t>令和６(</w:t>
      </w:r>
      <w:r>
        <w:t>202</w:t>
      </w:r>
      <w:r w:rsidR="00E66D4B">
        <w:rPr>
          <w:rFonts w:hint="eastAsia"/>
        </w:rPr>
        <w:t>4</w:t>
      </w:r>
      <w:r>
        <w:t>)</w:t>
      </w:r>
      <w:r>
        <w:rPr>
          <w:rFonts w:hint="eastAsia"/>
        </w:rPr>
        <w:t xml:space="preserve">年　　月　　日　　</w:t>
      </w:r>
    </w:p>
    <w:p w14:paraId="60FD4567" w14:textId="636EC3F2" w:rsidR="00673616" w:rsidRDefault="00AF694F">
      <w:pPr>
        <w:jc w:val="center"/>
        <w:rPr>
          <w:rFonts w:ascii="ＭＳ ゴシック" w:eastAsia="ＭＳ ゴシック" w:hAnsi="ＭＳ ゴシック"/>
          <w:sz w:val="28"/>
        </w:rPr>
      </w:pPr>
      <w:r w:rsidRPr="00AF694F">
        <w:rPr>
          <w:rFonts w:ascii="ＭＳ ゴシック" w:eastAsia="ＭＳ ゴシック" w:hAnsi="ＭＳ ゴシック" w:hint="eastAsia"/>
          <w:sz w:val="28"/>
        </w:rPr>
        <w:t>栃木県税務システム導入等業務委託公募型プロポーザル</w:t>
      </w:r>
      <w:r w:rsidR="008930FD">
        <w:rPr>
          <w:rFonts w:ascii="ＭＳ ゴシック" w:eastAsia="ＭＳ ゴシック" w:hAnsi="ＭＳ ゴシック" w:hint="eastAsia"/>
          <w:sz w:val="28"/>
        </w:rPr>
        <w:t>質問書</w:t>
      </w:r>
    </w:p>
    <w:tbl>
      <w:tblPr>
        <w:tblStyle w:val="ac"/>
        <w:tblW w:w="9348" w:type="dxa"/>
        <w:tblLayout w:type="fixed"/>
        <w:tblLook w:val="01E0" w:firstRow="1" w:lastRow="1" w:firstColumn="1" w:lastColumn="1" w:noHBand="0" w:noVBand="0"/>
      </w:tblPr>
      <w:tblGrid>
        <w:gridCol w:w="1578"/>
        <w:gridCol w:w="2139"/>
        <w:gridCol w:w="5631"/>
      </w:tblGrid>
      <w:tr w:rsidR="00673616" w14:paraId="6D8B51B4" w14:textId="77777777">
        <w:trPr>
          <w:trHeight w:val="375"/>
        </w:trPr>
        <w:tc>
          <w:tcPr>
            <w:tcW w:w="1578" w:type="dxa"/>
            <w:vMerge w:val="restart"/>
            <w:vAlign w:val="center"/>
          </w:tcPr>
          <w:p w14:paraId="1F9894F0" w14:textId="77777777" w:rsidR="00673616" w:rsidRDefault="008930FD">
            <w:r>
              <w:rPr>
                <w:rFonts w:hint="eastAsia"/>
              </w:rPr>
              <w:t>質問者連絡先</w:t>
            </w:r>
          </w:p>
        </w:tc>
        <w:tc>
          <w:tcPr>
            <w:tcW w:w="2139" w:type="dxa"/>
          </w:tcPr>
          <w:p w14:paraId="3B96824C" w14:textId="355A10F5" w:rsidR="00673616" w:rsidRDefault="00A12DBA">
            <w:r>
              <w:rPr>
                <w:rFonts w:hint="eastAsia"/>
              </w:rPr>
              <w:t>商号又は名称</w:t>
            </w:r>
          </w:p>
        </w:tc>
        <w:tc>
          <w:tcPr>
            <w:tcW w:w="5631" w:type="dxa"/>
          </w:tcPr>
          <w:p w14:paraId="18115F8D" w14:textId="77777777" w:rsidR="00673616" w:rsidRDefault="00673616"/>
        </w:tc>
      </w:tr>
      <w:tr w:rsidR="00673616" w14:paraId="0189731A" w14:textId="77777777">
        <w:trPr>
          <w:trHeight w:val="345"/>
        </w:trPr>
        <w:tc>
          <w:tcPr>
            <w:tcW w:w="1578" w:type="dxa"/>
            <w:vMerge/>
            <w:vAlign w:val="center"/>
          </w:tcPr>
          <w:p w14:paraId="14CA4A0C" w14:textId="77777777" w:rsidR="00673616" w:rsidRDefault="00673616"/>
        </w:tc>
        <w:tc>
          <w:tcPr>
            <w:tcW w:w="2139" w:type="dxa"/>
          </w:tcPr>
          <w:p w14:paraId="2F877851" w14:textId="77777777" w:rsidR="00673616" w:rsidRDefault="008930FD">
            <w:r>
              <w:rPr>
                <w:rFonts w:hint="eastAsia"/>
              </w:rPr>
              <w:t>担当者名</w:t>
            </w:r>
          </w:p>
        </w:tc>
        <w:tc>
          <w:tcPr>
            <w:tcW w:w="5631" w:type="dxa"/>
          </w:tcPr>
          <w:p w14:paraId="7B1F799D" w14:textId="77777777" w:rsidR="00673616" w:rsidRDefault="00673616"/>
        </w:tc>
      </w:tr>
      <w:tr w:rsidR="00673616" w14:paraId="6D0E30DE" w14:textId="77777777">
        <w:trPr>
          <w:trHeight w:val="330"/>
        </w:trPr>
        <w:tc>
          <w:tcPr>
            <w:tcW w:w="1578" w:type="dxa"/>
            <w:vMerge/>
            <w:vAlign w:val="center"/>
          </w:tcPr>
          <w:p w14:paraId="111151B0" w14:textId="77777777" w:rsidR="00673616" w:rsidRDefault="00673616"/>
        </w:tc>
        <w:tc>
          <w:tcPr>
            <w:tcW w:w="2139" w:type="dxa"/>
          </w:tcPr>
          <w:p w14:paraId="60778AFA" w14:textId="7D31D6C8" w:rsidR="00673616" w:rsidRDefault="008930FD">
            <w:r>
              <w:rPr>
                <w:rFonts w:hint="eastAsia"/>
              </w:rPr>
              <w:t>電話番号</w:t>
            </w:r>
          </w:p>
        </w:tc>
        <w:tc>
          <w:tcPr>
            <w:tcW w:w="5631" w:type="dxa"/>
          </w:tcPr>
          <w:p w14:paraId="651B8D72" w14:textId="77777777" w:rsidR="00673616" w:rsidRDefault="00673616"/>
        </w:tc>
      </w:tr>
      <w:tr w:rsidR="00673616" w14:paraId="4051E835" w14:textId="77777777">
        <w:trPr>
          <w:trHeight w:val="390"/>
        </w:trPr>
        <w:tc>
          <w:tcPr>
            <w:tcW w:w="1578" w:type="dxa"/>
            <w:vMerge/>
            <w:vAlign w:val="center"/>
          </w:tcPr>
          <w:p w14:paraId="1F7153A0" w14:textId="77777777" w:rsidR="00673616" w:rsidRDefault="00673616"/>
        </w:tc>
        <w:tc>
          <w:tcPr>
            <w:tcW w:w="2139" w:type="dxa"/>
          </w:tcPr>
          <w:p w14:paraId="59A1EFB9" w14:textId="77777777" w:rsidR="00673616" w:rsidRDefault="008930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631" w:type="dxa"/>
          </w:tcPr>
          <w:p w14:paraId="34767ACD" w14:textId="77777777" w:rsidR="00673616" w:rsidRDefault="00673616"/>
        </w:tc>
      </w:tr>
    </w:tbl>
    <w:p w14:paraId="21461C03" w14:textId="77777777" w:rsidR="00673616" w:rsidRDefault="00673616"/>
    <w:tbl>
      <w:tblPr>
        <w:tblStyle w:val="ac"/>
        <w:tblW w:w="9348" w:type="dxa"/>
        <w:tblLayout w:type="fixed"/>
        <w:tblLook w:val="01E0" w:firstRow="1" w:lastRow="1" w:firstColumn="1" w:lastColumn="1" w:noHBand="0" w:noVBand="0"/>
      </w:tblPr>
      <w:tblGrid>
        <w:gridCol w:w="1578"/>
        <w:gridCol w:w="7770"/>
      </w:tblGrid>
      <w:tr w:rsidR="00673616" w14:paraId="20B7A333" w14:textId="77777777">
        <w:trPr>
          <w:trHeight w:val="711"/>
        </w:trPr>
        <w:tc>
          <w:tcPr>
            <w:tcW w:w="1578" w:type="dxa"/>
            <w:vAlign w:val="center"/>
          </w:tcPr>
          <w:p w14:paraId="19AD6201" w14:textId="77777777" w:rsidR="00673616" w:rsidRDefault="008930FD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770" w:type="dxa"/>
          </w:tcPr>
          <w:p w14:paraId="2B957BB5" w14:textId="77777777" w:rsidR="00673616" w:rsidRDefault="00673616"/>
        </w:tc>
      </w:tr>
      <w:tr w:rsidR="00673616" w14:paraId="1D4BB7F9" w14:textId="77777777" w:rsidTr="003766A7">
        <w:trPr>
          <w:trHeight w:val="7886"/>
        </w:trPr>
        <w:tc>
          <w:tcPr>
            <w:tcW w:w="9348" w:type="dxa"/>
            <w:gridSpan w:val="2"/>
          </w:tcPr>
          <w:p w14:paraId="3FFCAA34" w14:textId="77777777" w:rsidR="00673616" w:rsidRDefault="008930FD">
            <w:r>
              <w:rPr>
                <w:rFonts w:hint="eastAsia"/>
              </w:rPr>
              <w:t>（内　容）</w:t>
            </w:r>
          </w:p>
          <w:p w14:paraId="5B1A5C17" w14:textId="77777777" w:rsidR="00673616" w:rsidRDefault="00673616"/>
        </w:tc>
      </w:tr>
    </w:tbl>
    <w:p w14:paraId="7CDD8838" w14:textId="77777777" w:rsidR="00673616" w:rsidRDefault="008930FD">
      <w:r>
        <w:rPr>
          <w:rFonts w:hint="eastAsia"/>
        </w:rPr>
        <w:t>注）・質問内容は，項目ごとに別紙で作成すること。</w:t>
      </w:r>
    </w:p>
    <w:p w14:paraId="59BFD875" w14:textId="79150772" w:rsidR="00673616" w:rsidRDefault="008930FD">
      <w:pPr>
        <w:ind w:left="525" w:hangingChars="250" w:hanging="525"/>
      </w:pPr>
      <w:r>
        <w:rPr>
          <w:rFonts w:hint="eastAsia"/>
        </w:rPr>
        <w:t xml:space="preserve">　 ・「内容」欄には，質問対象の書類名，ページ番号，項番等を記載することにより，質問の対象箇所を容易に特定できるようにすること。</w:t>
      </w:r>
    </w:p>
    <w:p w14:paraId="2FDFF41F" w14:textId="3C7661E9" w:rsidR="00673616" w:rsidRDefault="008930FD">
      <w:pPr>
        <w:ind w:left="525" w:hangingChars="250" w:hanging="525"/>
      </w:pPr>
      <w:r>
        <w:rPr>
          <w:rFonts w:hint="eastAsia"/>
        </w:rPr>
        <w:t xml:space="preserve">　 ・</w:t>
      </w:r>
      <w:r w:rsidRPr="001311E5">
        <w:rPr>
          <w:rFonts w:hint="eastAsia"/>
        </w:rPr>
        <w:t>この回答については，栃木県ホームページで通知する。</w:t>
      </w:r>
    </w:p>
    <w:sectPr w:rsidR="00673616">
      <w:headerReference w:type="default" r:id="rId8"/>
      <w:footerReference w:type="even" r:id="rId9"/>
      <w:pgSz w:w="11906" w:h="16838"/>
      <w:pgMar w:top="1418" w:right="1418" w:bottom="1418" w:left="1418" w:header="851" w:footer="992" w:gutter="0"/>
      <w:pgNumType w:start="34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433D" w14:textId="77777777" w:rsidR="00774B08" w:rsidRDefault="00774B08">
      <w:r>
        <w:separator/>
      </w:r>
    </w:p>
  </w:endnote>
  <w:endnote w:type="continuationSeparator" w:id="0">
    <w:p w14:paraId="792C60D2" w14:textId="77777777" w:rsidR="00774B08" w:rsidRDefault="00774B08">
      <w:r>
        <w:continuationSeparator/>
      </w:r>
    </w:p>
  </w:endnote>
  <w:endnote w:type="continuationNotice" w:id="1">
    <w:p w14:paraId="1BC020A9" w14:textId="77777777" w:rsidR="00774B08" w:rsidRDefault="00774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F542" w14:textId="77777777" w:rsidR="00673616" w:rsidRDefault="008930FD">
    <w:pPr>
      <w:pStyle w:val="a6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4F7DAEA" w14:textId="77777777" w:rsidR="00673616" w:rsidRDefault="006736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339F" w14:textId="77777777" w:rsidR="00774B08" w:rsidRDefault="00774B08">
      <w:r>
        <w:separator/>
      </w:r>
    </w:p>
  </w:footnote>
  <w:footnote w:type="continuationSeparator" w:id="0">
    <w:p w14:paraId="35308E7A" w14:textId="77777777" w:rsidR="00774B08" w:rsidRDefault="00774B08">
      <w:r>
        <w:continuationSeparator/>
      </w:r>
    </w:p>
  </w:footnote>
  <w:footnote w:type="continuationNotice" w:id="1">
    <w:p w14:paraId="201C48D2" w14:textId="77777777" w:rsidR="00774B08" w:rsidRDefault="00774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9867" w14:textId="4F9C91D5" w:rsidR="008930FD" w:rsidRDefault="008930FD" w:rsidP="008930FD">
    <w:pPr>
      <w:pStyle w:val="a8"/>
      <w:jc w:val="right"/>
    </w:pPr>
    <w:r>
      <w:rPr>
        <w:rFonts w:hint="eastAsia"/>
      </w:rPr>
      <w:t>別記様式</w:t>
    </w:r>
    <w:r w:rsidR="00997677">
      <w:rPr>
        <w:rFonts w:hint="eastAsia"/>
      </w:rPr>
      <w:t>１</w:t>
    </w:r>
  </w:p>
  <w:p w14:paraId="5612F8FF" w14:textId="77777777" w:rsidR="008930FD" w:rsidRDefault="008930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16"/>
    <w:rsid w:val="00000132"/>
    <w:rsid w:val="00080B8E"/>
    <w:rsid w:val="000A20A3"/>
    <w:rsid w:val="000D56E5"/>
    <w:rsid w:val="001311E5"/>
    <w:rsid w:val="003766A7"/>
    <w:rsid w:val="0038329F"/>
    <w:rsid w:val="00524319"/>
    <w:rsid w:val="006418BC"/>
    <w:rsid w:val="00673616"/>
    <w:rsid w:val="00774B08"/>
    <w:rsid w:val="007A73B3"/>
    <w:rsid w:val="007D4F14"/>
    <w:rsid w:val="008014F5"/>
    <w:rsid w:val="00862AD8"/>
    <w:rsid w:val="00875406"/>
    <w:rsid w:val="008930FD"/>
    <w:rsid w:val="00962159"/>
    <w:rsid w:val="0098385C"/>
    <w:rsid w:val="00997677"/>
    <w:rsid w:val="009C5355"/>
    <w:rsid w:val="00A12DBA"/>
    <w:rsid w:val="00AF694F"/>
    <w:rsid w:val="00BA7AC7"/>
    <w:rsid w:val="00C612FC"/>
    <w:rsid w:val="00D252FA"/>
    <w:rsid w:val="00D748FD"/>
    <w:rsid w:val="00DF22B5"/>
    <w:rsid w:val="00E61C85"/>
    <w:rsid w:val="00E66D4B"/>
    <w:rsid w:val="00F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8A9B4"/>
  <w15:docId w15:val="{950D0204-6814-4795-B976-CE8656C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basedOn w:val="a0"/>
    <w:link w:val="a8"/>
    <w:uiPriority w:val="99"/>
    <w:rsid w:val="008930FD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B5EFFEDAC1B947BA065DD26041CB6E" ma:contentTypeVersion="12" ma:contentTypeDescription="新しいドキュメントを作成します。" ma:contentTypeScope="" ma:versionID="4610116820d24a3e887fede6b48faa62">
  <xsd:schema xmlns:xsd="http://www.w3.org/2001/XMLSchema" xmlns:xs="http://www.w3.org/2001/XMLSchema" xmlns:p="http://schemas.microsoft.com/office/2006/metadata/properties" xmlns:ns2="3c5b185b-8642-4576-88f2-0b8d138077b7" xmlns:ns3="677bb650-fe57-451f-87ca-916dc6dbf9c2" targetNamespace="http://schemas.microsoft.com/office/2006/metadata/properties" ma:root="true" ma:fieldsID="01d82cb98b395c12fd302abce916dce9" ns2:_="" ns3:_="">
    <xsd:import namespace="3c5b185b-8642-4576-88f2-0b8d138077b7"/>
    <xsd:import namespace="677bb650-fe57-451f-87ca-916dc6dbf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185b-8642-4576-88f2-0b8d1380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3d8d1bc-2585-4dc7-901b-56bd7d1ce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bb650-fe57-451f-87ca-916dc6dbf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1bdcaae-26cb-46c8-871e-334242e60953}" ma:internalName="TaxCatchAll" ma:showField="CatchAllData" ma:web="677bb650-fe57-451f-87ca-916dc6dbf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6D8F3-A6F4-427A-AED1-DC11E62A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185b-8642-4576-88f2-0b8d138077b7"/>
    <ds:schemaRef ds:uri="677bb650-fe57-451f-87ca-916dc6dbf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66856-AB04-445A-B4F6-28EFA1886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香川県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C02-1163</dc:creator>
  <cp:keywords/>
  <cp:lastModifiedBy>野内　優紀</cp:lastModifiedBy>
  <cp:revision>3</cp:revision>
  <cp:lastPrinted>2008-04-17T18:46:00Z</cp:lastPrinted>
  <dcterms:created xsi:type="dcterms:W3CDTF">2024-02-13T07:49:00Z</dcterms:created>
  <dcterms:modified xsi:type="dcterms:W3CDTF">2024-02-13T08:03:00Z</dcterms:modified>
</cp:coreProperties>
</file>